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72" w:rsidRPr="00CD1066" w:rsidRDefault="001D3272" w:rsidP="001D3272">
      <w:pPr>
        <w:jc w:val="center"/>
        <w:rPr>
          <w:b/>
          <w:sz w:val="28"/>
          <w:szCs w:val="28"/>
        </w:rPr>
      </w:pPr>
      <w:r w:rsidRPr="00CD1066">
        <w:rPr>
          <w:b/>
          <w:sz w:val="28"/>
          <w:szCs w:val="28"/>
        </w:rPr>
        <w:t xml:space="preserve">РАСПИСАНИЕ зимней экзаменационной сессии </w:t>
      </w:r>
      <w:r w:rsidRPr="00CD1066">
        <w:rPr>
          <w:b/>
          <w:bCs/>
          <w:sz w:val="28"/>
          <w:szCs w:val="28"/>
        </w:rPr>
        <w:t>202</w:t>
      </w:r>
      <w:r w:rsidR="001E590F">
        <w:rPr>
          <w:b/>
          <w:bCs/>
          <w:sz w:val="28"/>
          <w:szCs w:val="28"/>
        </w:rPr>
        <w:t>5</w:t>
      </w:r>
      <w:r w:rsidRPr="00CD1066">
        <w:rPr>
          <w:b/>
          <w:bCs/>
          <w:sz w:val="28"/>
          <w:szCs w:val="28"/>
        </w:rPr>
        <w:t>/202</w:t>
      </w:r>
      <w:r w:rsidR="001E590F">
        <w:rPr>
          <w:b/>
          <w:bCs/>
          <w:sz w:val="28"/>
          <w:szCs w:val="28"/>
        </w:rPr>
        <w:t>6</w:t>
      </w:r>
      <w:r w:rsidRPr="00CD1066">
        <w:rPr>
          <w:b/>
          <w:bCs/>
          <w:sz w:val="28"/>
          <w:szCs w:val="28"/>
        </w:rPr>
        <w:t xml:space="preserve"> </w:t>
      </w:r>
      <w:proofErr w:type="spellStart"/>
      <w:r w:rsidRPr="00CD1066">
        <w:rPr>
          <w:b/>
          <w:bCs/>
          <w:sz w:val="28"/>
          <w:szCs w:val="28"/>
        </w:rPr>
        <w:t>уч.год</w:t>
      </w:r>
      <w:proofErr w:type="spellEnd"/>
    </w:p>
    <w:p w:rsidR="0018620D" w:rsidRPr="00CD1066" w:rsidRDefault="0018620D" w:rsidP="0018620D">
      <w:pPr>
        <w:pStyle w:val="a5"/>
        <w:rPr>
          <w:szCs w:val="28"/>
        </w:rPr>
      </w:pPr>
      <w:r w:rsidRPr="00CD1066">
        <w:rPr>
          <w:szCs w:val="28"/>
        </w:rPr>
        <w:t>Направление «</w:t>
      </w:r>
      <w:r w:rsidR="00E76E8D" w:rsidRPr="00CD1066">
        <w:rPr>
          <w:szCs w:val="28"/>
        </w:rPr>
        <w:t>Культурология</w:t>
      </w:r>
      <w:r w:rsidR="00924A8D" w:rsidRPr="00CD1066">
        <w:rPr>
          <w:szCs w:val="28"/>
        </w:rPr>
        <w:t>»</w:t>
      </w:r>
    </w:p>
    <w:p w:rsidR="0018620D" w:rsidRPr="00CD1066" w:rsidRDefault="0018620D" w:rsidP="0018620D">
      <w:pPr>
        <w:pStyle w:val="a5"/>
        <w:rPr>
          <w:szCs w:val="28"/>
        </w:rPr>
      </w:pPr>
      <w:r w:rsidRPr="00CD1066">
        <w:rPr>
          <w:szCs w:val="28"/>
          <w:lang w:val="en-US"/>
        </w:rPr>
        <w:t>I</w:t>
      </w:r>
      <w:r w:rsidRPr="00CD1066">
        <w:rPr>
          <w:szCs w:val="28"/>
        </w:rPr>
        <w:t xml:space="preserve"> курс</w:t>
      </w:r>
    </w:p>
    <w:p w:rsidR="001D3272" w:rsidRPr="00CD1066" w:rsidRDefault="001D3272" w:rsidP="001D3272">
      <w:pPr>
        <w:pStyle w:val="a5"/>
        <w:rPr>
          <w:u w:val="single"/>
        </w:rPr>
      </w:pPr>
      <w:r w:rsidRPr="00CD1066">
        <w:rPr>
          <w:u w:val="single"/>
        </w:rPr>
        <w:t>Начало экзаменов –9:00, если не указано иначе!</w:t>
      </w:r>
    </w:p>
    <w:p w:rsidR="001D3272" w:rsidRPr="00CD1066" w:rsidRDefault="001D3272" w:rsidP="001D3272">
      <w:pPr>
        <w:pStyle w:val="a5"/>
        <w:rPr>
          <w:u w:val="single"/>
        </w:rPr>
      </w:pPr>
      <w:r w:rsidRPr="00CD1066">
        <w:rPr>
          <w:u w:val="single"/>
        </w:rPr>
        <w:t>Начало консультаций – 16:00, если не указано иначе!</w:t>
      </w:r>
    </w:p>
    <w:p w:rsidR="0018620D" w:rsidRPr="00CD1066" w:rsidRDefault="0018620D" w:rsidP="0018620D">
      <w:pPr>
        <w:pStyle w:val="a3"/>
        <w:rPr>
          <w:szCs w:val="28"/>
          <w:highlight w:val="yellow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CD1066" w:rsidTr="00C41F1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CD1066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D1066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CD1066" w:rsidRDefault="00924A8D" w:rsidP="001E590F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D1066">
              <w:rPr>
                <w:b/>
                <w:sz w:val="28"/>
                <w:szCs w:val="28"/>
              </w:rPr>
              <w:t>Группа 342</w:t>
            </w:r>
            <w:r w:rsidR="001E590F">
              <w:rPr>
                <w:b/>
                <w:sz w:val="28"/>
                <w:szCs w:val="28"/>
              </w:rPr>
              <w:t>5</w:t>
            </w:r>
            <w:r w:rsidRPr="00CD1066">
              <w:rPr>
                <w:b/>
                <w:sz w:val="28"/>
                <w:szCs w:val="28"/>
              </w:rPr>
              <w:t>Б1</w:t>
            </w:r>
            <w:r w:rsidR="00E76E8D" w:rsidRPr="00CD1066">
              <w:rPr>
                <w:b/>
                <w:sz w:val="28"/>
                <w:szCs w:val="28"/>
              </w:rPr>
              <w:t>КЛ1</w:t>
            </w:r>
          </w:p>
        </w:tc>
      </w:tr>
      <w:tr w:rsidR="001E590F" w:rsidRPr="00CD1066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1E590F" w:rsidRPr="007C70BA" w:rsidRDefault="001E590F" w:rsidP="001E590F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C70BA">
              <w:rPr>
                <w:b/>
                <w:sz w:val="28"/>
                <w:szCs w:val="28"/>
              </w:rPr>
              <w:t>14.40 Иностранный язык</w:t>
            </w:r>
          </w:p>
          <w:p w:rsidR="001E590F" w:rsidRPr="001E590F" w:rsidRDefault="001E590F" w:rsidP="001E590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7C70BA">
              <w:rPr>
                <w:sz w:val="28"/>
                <w:szCs w:val="28"/>
              </w:rPr>
              <w:t>Консультация</w:t>
            </w:r>
            <w:r w:rsidRPr="007C70BA">
              <w:rPr>
                <w:b/>
                <w:sz w:val="28"/>
                <w:szCs w:val="28"/>
              </w:rPr>
              <w:t xml:space="preserve"> - Английский:</w:t>
            </w:r>
            <w:r w:rsidRPr="007C70BA">
              <w:rPr>
                <w:sz w:val="28"/>
                <w:szCs w:val="28"/>
              </w:rPr>
              <w:t xml:space="preserve"> Сахно А.А. – </w:t>
            </w:r>
            <w:r w:rsidR="007C70BA" w:rsidRPr="007C70BA">
              <w:rPr>
                <w:b/>
                <w:sz w:val="28"/>
                <w:szCs w:val="28"/>
              </w:rPr>
              <w:t>а.302</w:t>
            </w:r>
          </w:p>
        </w:tc>
      </w:tr>
      <w:tr w:rsidR="001E590F" w:rsidRPr="00CD1066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7C70BA" w:rsidRPr="007C70BA" w:rsidRDefault="007C70BA" w:rsidP="007C70B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7C70BA">
              <w:rPr>
                <w:b/>
                <w:sz w:val="28"/>
                <w:szCs w:val="28"/>
              </w:rPr>
              <w:t>Иностранный язык</w:t>
            </w:r>
          </w:p>
          <w:p w:rsidR="001E590F" w:rsidRPr="001E590F" w:rsidRDefault="007C70BA" w:rsidP="007C70BA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7C70BA">
              <w:rPr>
                <w:sz w:val="28"/>
                <w:szCs w:val="28"/>
              </w:rPr>
              <w:t>Экзамен</w:t>
            </w:r>
            <w:r w:rsidRPr="007C70BA">
              <w:rPr>
                <w:b/>
                <w:sz w:val="28"/>
                <w:szCs w:val="28"/>
              </w:rPr>
              <w:t xml:space="preserve"> - Английский:</w:t>
            </w:r>
            <w:r w:rsidRPr="007C70BA">
              <w:rPr>
                <w:sz w:val="28"/>
                <w:szCs w:val="28"/>
              </w:rPr>
              <w:t xml:space="preserve"> Сахно А.А. – </w:t>
            </w:r>
            <w:r>
              <w:rPr>
                <w:b/>
                <w:sz w:val="28"/>
                <w:szCs w:val="28"/>
              </w:rPr>
              <w:t>а.307</w:t>
            </w:r>
          </w:p>
        </w:tc>
      </w:tr>
      <w:tr w:rsidR="007C70BA" w:rsidRPr="00CD1066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7C70BA" w:rsidRPr="00836E40" w:rsidRDefault="007C70BA" w:rsidP="007C70B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7C70BA" w:rsidRPr="00836E40" w:rsidRDefault="007C70BA" w:rsidP="007C70B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7C70BA" w:rsidRPr="007C70BA" w:rsidRDefault="007C70BA" w:rsidP="007C70BA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</w:rPr>
            </w:pPr>
            <w:r w:rsidRPr="007C70BA">
              <w:rPr>
                <w:b/>
                <w:sz w:val="28"/>
                <w:szCs w:val="28"/>
              </w:rPr>
              <w:t>14.40 История регионов и народов России (история края)</w:t>
            </w:r>
          </w:p>
          <w:p w:rsidR="007C70BA" w:rsidRPr="001E590F" w:rsidRDefault="007C70BA" w:rsidP="007C70B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C70BA">
              <w:rPr>
                <w:sz w:val="28"/>
                <w:szCs w:val="28"/>
              </w:rPr>
              <w:t xml:space="preserve">Консультация - Селезнев Ф.А. - </w:t>
            </w:r>
            <w:r w:rsidRPr="007C70BA">
              <w:rPr>
                <w:b/>
                <w:sz w:val="28"/>
                <w:szCs w:val="28"/>
              </w:rPr>
              <w:t>а.003</w:t>
            </w:r>
          </w:p>
        </w:tc>
      </w:tr>
      <w:tr w:rsidR="007C70BA" w:rsidRPr="00CD1066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7C70BA" w:rsidRPr="00836E40" w:rsidRDefault="007C70BA" w:rsidP="007C70B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7C70BA" w:rsidRPr="00836E40" w:rsidRDefault="007C70BA" w:rsidP="007C70B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7C70BA" w:rsidRPr="007C70BA" w:rsidRDefault="007C70BA" w:rsidP="007C70BA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</w:rPr>
            </w:pPr>
            <w:r w:rsidRPr="007C70BA">
              <w:rPr>
                <w:b/>
                <w:sz w:val="28"/>
                <w:szCs w:val="28"/>
              </w:rPr>
              <w:t>История регионов и народов России (история края)</w:t>
            </w:r>
          </w:p>
          <w:p w:rsidR="007C70BA" w:rsidRPr="001E590F" w:rsidRDefault="007C70BA" w:rsidP="007C70B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C70BA">
              <w:rPr>
                <w:sz w:val="28"/>
                <w:szCs w:val="28"/>
              </w:rPr>
              <w:t xml:space="preserve">Экзамен - Селезнев Ф.А. - </w:t>
            </w:r>
            <w:r w:rsidRPr="007C70BA">
              <w:rPr>
                <w:b/>
                <w:sz w:val="28"/>
                <w:szCs w:val="28"/>
              </w:rPr>
              <w:t>а.302</w:t>
            </w:r>
          </w:p>
        </w:tc>
      </w:tr>
      <w:tr w:rsidR="00D47743" w:rsidRPr="00CD1066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D47743" w:rsidRPr="00836E40" w:rsidRDefault="00D47743" w:rsidP="00D477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D47743" w:rsidRPr="00836E40" w:rsidRDefault="00D47743" w:rsidP="00D477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47743" w:rsidRPr="00D47743" w:rsidRDefault="00D47743" w:rsidP="00D47743">
            <w:pPr>
              <w:jc w:val="center"/>
              <w:rPr>
                <w:b/>
                <w:sz w:val="28"/>
                <w:szCs w:val="28"/>
              </w:rPr>
            </w:pPr>
            <w:r w:rsidRPr="00D47743">
              <w:rPr>
                <w:b/>
                <w:sz w:val="28"/>
                <w:szCs w:val="28"/>
              </w:rPr>
              <w:t>История религий</w:t>
            </w:r>
          </w:p>
          <w:p w:rsidR="00D47743" w:rsidRPr="00D47743" w:rsidRDefault="00D47743" w:rsidP="00D47743">
            <w:pPr>
              <w:jc w:val="center"/>
              <w:rPr>
                <w:b/>
                <w:sz w:val="28"/>
                <w:szCs w:val="28"/>
              </w:rPr>
            </w:pPr>
            <w:r w:rsidRPr="00D47743">
              <w:rPr>
                <w:sz w:val="28"/>
                <w:szCs w:val="28"/>
              </w:rPr>
              <w:t xml:space="preserve">Консультация – Дорофеев Ф.А. – </w:t>
            </w:r>
            <w:r w:rsidRPr="00D47743">
              <w:rPr>
                <w:b/>
                <w:sz w:val="28"/>
                <w:szCs w:val="28"/>
              </w:rPr>
              <w:t>а.302</w:t>
            </w:r>
          </w:p>
        </w:tc>
      </w:tr>
      <w:tr w:rsidR="00D47743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D47743" w:rsidRPr="00836E40" w:rsidRDefault="00D47743" w:rsidP="00D477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D47743" w:rsidRPr="00836E40" w:rsidRDefault="00D47743" w:rsidP="00D4774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47743" w:rsidRPr="00D47743" w:rsidRDefault="00D47743" w:rsidP="00D47743">
            <w:pPr>
              <w:jc w:val="center"/>
              <w:rPr>
                <w:b/>
                <w:sz w:val="28"/>
                <w:szCs w:val="28"/>
              </w:rPr>
            </w:pPr>
            <w:r w:rsidRPr="00D47743">
              <w:rPr>
                <w:b/>
                <w:sz w:val="28"/>
                <w:szCs w:val="28"/>
              </w:rPr>
              <w:t>История религий</w:t>
            </w:r>
          </w:p>
          <w:p w:rsidR="00D47743" w:rsidRPr="00D47743" w:rsidRDefault="00D47743" w:rsidP="00D47743">
            <w:pPr>
              <w:jc w:val="center"/>
              <w:rPr>
                <w:b/>
                <w:sz w:val="28"/>
                <w:szCs w:val="28"/>
              </w:rPr>
            </w:pPr>
            <w:r w:rsidRPr="00D47743">
              <w:rPr>
                <w:sz w:val="28"/>
                <w:szCs w:val="28"/>
              </w:rPr>
              <w:t xml:space="preserve">Экзамен – Дорофеев Ф.А. – </w:t>
            </w:r>
            <w:r>
              <w:rPr>
                <w:b/>
                <w:sz w:val="28"/>
                <w:szCs w:val="28"/>
              </w:rPr>
              <w:t>а.302</w:t>
            </w:r>
          </w:p>
        </w:tc>
      </w:tr>
      <w:tr w:rsidR="001E590F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47743" w:rsidRPr="00D47743" w:rsidRDefault="00D47743" w:rsidP="00D47743">
            <w:pPr>
              <w:jc w:val="center"/>
              <w:rPr>
                <w:b/>
                <w:sz w:val="28"/>
                <w:szCs w:val="28"/>
              </w:rPr>
            </w:pPr>
            <w:r w:rsidRPr="00D47743">
              <w:rPr>
                <w:b/>
                <w:sz w:val="28"/>
                <w:szCs w:val="28"/>
              </w:rPr>
              <w:t>14.40 Ранние формы религий</w:t>
            </w:r>
          </w:p>
          <w:p w:rsidR="001E590F" w:rsidRPr="001E590F" w:rsidRDefault="00D47743" w:rsidP="00D4774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47743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D47743">
              <w:rPr>
                <w:sz w:val="28"/>
                <w:szCs w:val="28"/>
              </w:rPr>
              <w:t>Сивкина</w:t>
            </w:r>
            <w:proofErr w:type="spellEnd"/>
            <w:r w:rsidRPr="00D47743">
              <w:rPr>
                <w:sz w:val="28"/>
                <w:szCs w:val="28"/>
              </w:rPr>
              <w:t xml:space="preserve"> Н.Ю. – </w:t>
            </w:r>
            <w:r w:rsidRPr="00D47743">
              <w:rPr>
                <w:b/>
                <w:sz w:val="28"/>
                <w:szCs w:val="28"/>
              </w:rPr>
              <w:t>а.302</w:t>
            </w:r>
          </w:p>
        </w:tc>
      </w:tr>
      <w:tr w:rsidR="001E590F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47743" w:rsidRPr="00D47743" w:rsidRDefault="00D47743" w:rsidP="00D47743">
            <w:pPr>
              <w:jc w:val="center"/>
              <w:rPr>
                <w:b/>
                <w:sz w:val="28"/>
                <w:szCs w:val="28"/>
              </w:rPr>
            </w:pPr>
            <w:r w:rsidRPr="00D47743">
              <w:rPr>
                <w:b/>
                <w:sz w:val="28"/>
                <w:szCs w:val="28"/>
              </w:rPr>
              <w:t>Ранние формы религий</w:t>
            </w:r>
          </w:p>
          <w:p w:rsidR="001E590F" w:rsidRPr="001E590F" w:rsidRDefault="00D47743" w:rsidP="00D4774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47743">
              <w:rPr>
                <w:sz w:val="28"/>
                <w:szCs w:val="28"/>
              </w:rPr>
              <w:t xml:space="preserve">Экзамен - </w:t>
            </w:r>
            <w:proofErr w:type="spellStart"/>
            <w:r w:rsidRPr="00D47743">
              <w:rPr>
                <w:sz w:val="28"/>
                <w:szCs w:val="28"/>
              </w:rPr>
              <w:t>Сивкина</w:t>
            </w:r>
            <w:proofErr w:type="spellEnd"/>
            <w:r w:rsidRPr="00D47743">
              <w:rPr>
                <w:sz w:val="28"/>
                <w:szCs w:val="28"/>
              </w:rPr>
              <w:t xml:space="preserve"> Н.Ю. – </w:t>
            </w:r>
            <w:r w:rsidRPr="00D47743">
              <w:rPr>
                <w:b/>
                <w:sz w:val="28"/>
                <w:szCs w:val="28"/>
              </w:rPr>
              <w:t>а.303</w:t>
            </w:r>
          </w:p>
        </w:tc>
      </w:tr>
      <w:tr w:rsidR="001E590F" w:rsidRPr="00020BAF" w:rsidTr="000D2D2F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590F" w:rsidRPr="00CD1066" w:rsidRDefault="001E590F" w:rsidP="001E590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18620D" w:rsidRDefault="0018620D" w:rsidP="0018620D">
      <w:pPr>
        <w:pStyle w:val="a3"/>
      </w:pPr>
    </w:p>
    <w:p w:rsidR="00CD1066" w:rsidRDefault="00CD1066" w:rsidP="00CD1066">
      <w:pPr>
        <w:pStyle w:val="a4"/>
      </w:pPr>
    </w:p>
    <w:p w:rsidR="001E590F" w:rsidRDefault="001E590F" w:rsidP="001E590F"/>
    <w:p w:rsidR="001E590F" w:rsidRDefault="001E590F" w:rsidP="001E590F"/>
    <w:p w:rsidR="007616BB" w:rsidRDefault="007616BB" w:rsidP="001E590F"/>
    <w:p w:rsidR="001E590F" w:rsidRDefault="001E590F" w:rsidP="001E590F"/>
    <w:p w:rsidR="001E590F" w:rsidRPr="001E590F" w:rsidRDefault="001E590F" w:rsidP="001E590F"/>
    <w:p w:rsidR="001E590F" w:rsidRPr="00CD1066" w:rsidRDefault="001E590F" w:rsidP="001E590F">
      <w:pPr>
        <w:jc w:val="center"/>
        <w:rPr>
          <w:b/>
          <w:sz w:val="28"/>
          <w:szCs w:val="28"/>
        </w:rPr>
      </w:pPr>
      <w:r w:rsidRPr="00CD1066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CD106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CD106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CD1066">
        <w:rPr>
          <w:b/>
          <w:bCs/>
          <w:sz w:val="28"/>
          <w:szCs w:val="28"/>
        </w:rPr>
        <w:t xml:space="preserve"> </w:t>
      </w:r>
      <w:proofErr w:type="spellStart"/>
      <w:r w:rsidRPr="00CD1066">
        <w:rPr>
          <w:b/>
          <w:bCs/>
          <w:sz w:val="28"/>
          <w:szCs w:val="28"/>
        </w:rPr>
        <w:t>уч.год</w:t>
      </w:r>
      <w:proofErr w:type="spellEnd"/>
    </w:p>
    <w:p w:rsidR="00CD1066" w:rsidRPr="00CD1066" w:rsidRDefault="00CD1066" w:rsidP="00CD1066">
      <w:pPr>
        <w:pStyle w:val="a5"/>
        <w:rPr>
          <w:szCs w:val="28"/>
        </w:rPr>
      </w:pPr>
      <w:r w:rsidRPr="00CD1066">
        <w:rPr>
          <w:szCs w:val="28"/>
        </w:rPr>
        <w:t>Направление «Культурология»</w:t>
      </w:r>
    </w:p>
    <w:p w:rsidR="00CD1066" w:rsidRPr="00CD1066" w:rsidRDefault="00CD1066" w:rsidP="00CD1066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CD1066">
        <w:rPr>
          <w:szCs w:val="28"/>
          <w:lang w:val="en-US"/>
        </w:rPr>
        <w:t>I</w:t>
      </w:r>
      <w:r w:rsidRPr="00CD1066">
        <w:rPr>
          <w:szCs w:val="28"/>
        </w:rPr>
        <w:t xml:space="preserve"> курс</w:t>
      </w:r>
    </w:p>
    <w:p w:rsidR="00CD1066" w:rsidRPr="00CD1066" w:rsidRDefault="00CD1066" w:rsidP="00CD1066">
      <w:pPr>
        <w:pStyle w:val="a5"/>
        <w:rPr>
          <w:u w:val="single"/>
        </w:rPr>
      </w:pPr>
      <w:r w:rsidRPr="00CD1066">
        <w:rPr>
          <w:u w:val="single"/>
        </w:rPr>
        <w:t>Начало экзаменов –9:00, если не указано иначе!</w:t>
      </w:r>
    </w:p>
    <w:p w:rsidR="00CD1066" w:rsidRPr="00CD1066" w:rsidRDefault="00CD1066" w:rsidP="00CD1066">
      <w:pPr>
        <w:pStyle w:val="a5"/>
        <w:rPr>
          <w:u w:val="single"/>
        </w:rPr>
      </w:pPr>
      <w:r w:rsidRPr="00CD1066">
        <w:rPr>
          <w:u w:val="single"/>
        </w:rPr>
        <w:t>Начало консультаций – 16:00, если не указано иначе!</w:t>
      </w:r>
    </w:p>
    <w:p w:rsidR="00CD1066" w:rsidRPr="00CD1066" w:rsidRDefault="00CD1066" w:rsidP="00CD1066">
      <w:pPr>
        <w:pStyle w:val="a3"/>
        <w:rPr>
          <w:szCs w:val="28"/>
          <w:highlight w:val="yellow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CD1066" w:rsidRPr="00CD1066" w:rsidTr="00296F5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D1066" w:rsidRPr="00CD1066" w:rsidRDefault="00CD1066" w:rsidP="00296F5C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D1066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1066" w:rsidRPr="00CD1066" w:rsidRDefault="001E590F" w:rsidP="00CD1066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D1066">
              <w:rPr>
                <w:b/>
                <w:sz w:val="28"/>
                <w:szCs w:val="28"/>
              </w:rPr>
              <w:t>Группа 3424Б1КЛ1</w:t>
            </w:r>
          </w:p>
        </w:tc>
      </w:tr>
      <w:tr w:rsidR="001E590F" w:rsidRPr="00CD1066" w:rsidTr="00296F5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47743" w:rsidRPr="00D47743" w:rsidRDefault="00D47743" w:rsidP="00D47743">
            <w:pPr>
              <w:jc w:val="center"/>
              <w:rPr>
                <w:b/>
                <w:sz w:val="28"/>
                <w:szCs w:val="28"/>
              </w:rPr>
            </w:pPr>
            <w:r w:rsidRPr="00D47743">
              <w:rPr>
                <w:b/>
                <w:sz w:val="28"/>
                <w:szCs w:val="28"/>
              </w:rPr>
              <w:t>История художественной культуры</w:t>
            </w:r>
          </w:p>
          <w:p w:rsidR="001E590F" w:rsidRPr="001E590F" w:rsidRDefault="00D47743" w:rsidP="00D47743">
            <w:pPr>
              <w:pStyle w:val="a7"/>
              <w:ind w:left="176"/>
              <w:jc w:val="center"/>
              <w:rPr>
                <w:sz w:val="28"/>
                <w:szCs w:val="28"/>
                <w:highlight w:val="yellow"/>
              </w:rPr>
            </w:pPr>
            <w:r w:rsidRPr="00D47743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Pr="00D47743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proofErr w:type="spellStart"/>
            <w:r w:rsidRPr="00D47743">
              <w:rPr>
                <w:rFonts w:ascii="Times New Roman" w:hAnsi="Times New Roman"/>
                <w:sz w:val="28"/>
                <w:szCs w:val="28"/>
              </w:rPr>
              <w:t>Негин</w:t>
            </w:r>
            <w:proofErr w:type="spellEnd"/>
            <w:r w:rsidRPr="00D47743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  <w:r w:rsidRPr="00D47743">
              <w:rPr>
                <w:rFonts w:ascii="Times New Roman" w:hAnsi="Times New Roman"/>
                <w:b/>
                <w:sz w:val="28"/>
                <w:szCs w:val="28"/>
              </w:rPr>
              <w:t xml:space="preserve"> – а.003</w:t>
            </w:r>
          </w:p>
        </w:tc>
      </w:tr>
      <w:tr w:rsidR="001E590F" w:rsidRPr="00CD1066" w:rsidTr="00296F5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70C9C" w:rsidRPr="00B70C9C" w:rsidRDefault="00B70C9C" w:rsidP="00B70C9C">
            <w:pPr>
              <w:jc w:val="center"/>
              <w:rPr>
                <w:b/>
                <w:sz w:val="28"/>
                <w:szCs w:val="28"/>
              </w:rPr>
            </w:pPr>
            <w:r w:rsidRPr="00B70C9C">
              <w:rPr>
                <w:b/>
                <w:sz w:val="28"/>
                <w:szCs w:val="28"/>
              </w:rPr>
              <w:t>История художественной культуры</w:t>
            </w:r>
          </w:p>
          <w:p w:rsidR="001E590F" w:rsidRPr="001E590F" w:rsidRDefault="00B70C9C" w:rsidP="00B70C9C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B70C9C">
              <w:rPr>
                <w:sz w:val="28"/>
                <w:szCs w:val="28"/>
              </w:rPr>
              <w:t xml:space="preserve">Экзамен </w:t>
            </w:r>
            <w:r w:rsidRPr="00B70C9C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B70C9C">
              <w:rPr>
                <w:sz w:val="28"/>
                <w:szCs w:val="28"/>
              </w:rPr>
              <w:t>Негин</w:t>
            </w:r>
            <w:proofErr w:type="spellEnd"/>
            <w:r w:rsidRPr="00B70C9C">
              <w:rPr>
                <w:sz w:val="28"/>
                <w:szCs w:val="28"/>
              </w:rPr>
              <w:t xml:space="preserve"> А.Е.</w:t>
            </w:r>
            <w:r w:rsidRPr="00B70C9C">
              <w:rPr>
                <w:b/>
                <w:sz w:val="28"/>
                <w:szCs w:val="28"/>
              </w:rPr>
              <w:t xml:space="preserve"> – а.310</w:t>
            </w:r>
          </w:p>
        </w:tc>
      </w:tr>
      <w:tr w:rsidR="001E590F" w:rsidRPr="00CD1066" w:rsidTr="00296F5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70C9C" w:rsidRPr="00B70C9C" w:rsidRDefault="00B70C9C" w:rsidP="00B70C9C">
            <w:pPr>
              <w:jc w:val="center"/>
              <w:rPr>
                <w:b/>
                <w:sz w:val="28"/>
                <w:szCs w:val="28"/>
              </w:rPr>
            </w:pPr>
            <w:r w:rsidRPr="00B70C9C">
              <w:rPr>
                <w:b/>
                <w:sz w:val="28"/>
                <w:szCs w:val="28"/>
              </w:rPr>
              <w:t>14.40 Сравнительная мифология</w:t>
            </w:r>
          </w:p>
          <w:p w:rsidR="001E590F" w:rsidRPr="001E590F" w:rsidRDefault="00B70C9C" w:rsidP="00B70C9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70C9C">
              <w:rPr>
                <w:sz w:val="28"/>
                <w:szCs w:val="28"/>
              </w:rPr>
              <w:t xml:space="preserve">Консультация – </w:t>
            </w:r>
            <w:proofErr w:type="spellStart"/>
            <w:r w:rsidRPr="00B70C9C">
              <w:rPr>
                <w:sz w:val="28"/>
                <w:szCs w:val="28"/>
              </w:rPr>
              <w:t>Сивкина</w:t>
            </w:r>
            <w:proofErr w:type="spellEnd"/>
            <w:r w:rsidRPr="00B70C9C">
              <w:rPr>
                <w:sz w:val="28"/>
                <w:szCs w:val="28"/>
              </w:rPr>
              <w:t xml:space="preserve"> Н.Ю. – </w:t>
            </w:r>
            <w:r w:rsidRPr="00B70C9C">
              <w:rPr>
                <w:b/>
                <w:sz w:val="28"/>
                <w:szCs w:val="28"/>
              </w:rPr>
              <w:t>а.304</w:t>
            </w:r>
          </w:p>
        </w:tc>
      </w:tr>
      <w:tr w:rsidR="001E590F" w:rsidRPr="00CD1066" w:rsidTr="00296F5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70C9C" w:rsidRPr="00B70C9C" w:rsidRDefault="00B70C9C" w:rsidP="00B70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B70C9C">
              <w:rPr>
                <w:b/>
                <w:sz w:val="28"/>
                <w:szCs w:val="28"/>
              </w:rPr>
              <w:t>Сравнительная мифология</w:t>
            </w:r>
          </w:p>
          <w:p w:rsidR="001E590F" w:rsidRPr="001E590F" w:rsidRDefault="00B70C9C" w:rsidP="00B70C9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70C9C">
              <w:rPr>
                <w:sz w:val="28"/>
                <w:szCs w:val="28"/>
              </w:rPr>
              <w:t xml:space="preserve">Экзамен – </w:t>
            </w:r>
            <w:proofErr w:type="spellStart"/>
            <w:r w:rsidRPr="00B70C9C">
              <w:rPr>
                <w:sz w:val="28"/>
                <w:szCs w:val="28"/>
              </w:rPr>
              <w:t>Сивкина</w:t>
            </w:r>
            <w:proofErr w:type="spellEnd"/>
            <w:r w:rsidRPr="00B70C9C">
              <w:rPr>
                <w:sz w:val="28"/>
                <w:szCs w:val="28"/>
              </w:rPr>
              <w:t xml:space="preserve"> Н.Ю. – </w:t>
            </w:r>
            <w:r w:rsidRPr="00B70C9C">
              <w:rPr>
                <w:b/>
                <w:sz w:val="28"/>
                <w:szCs w:val="28"/>
              </w:rPr>
              <w:t>а.304</w:t>
            </w:r>
          </w:p>
        </w:tc>
      </w:tr>
      <w:tr w:rsidR="001E590F" w:rsidRPr="00020BAF" w:rsidTr="00296F5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590F" w:rsidRPr="00B70C9C" w:rsidRDefault="00B70C9C" w:rsidP="001E590F">
            <w:pPr>
              <w:jc w:val="center"/>
              <w:rPr>
                <w:b/>
                <w:sz w:val="28"/>
                <w:szCs w:val="28"/>
              </w:rPr>
            </w:pPr>
            <w:r w:rsidRPr="00B70C9C">
              <w:rPr>
                <w:b/>
                <w:sz w:val="28"/>
                <w:szCs w:val="28"/>
              </w:rPr>
              <w:t xml:space="preserve">13.00 </w:t>
            </w:r>
            <w:r w:rsidR="001E590F" w:rsidRPr="00B70C9C">
              <w:rPr>
                <w:b/>
                <w:sz w:val="28"/>
                <w:szCs w:val="28"/>
              </w:rPr>
              <w:t>Методы изучения культуры</w:t>
            </w:r>
          </w:p>
          <w:p w:rsidR="001E590F" w:rsidRPr="001E590F" w:rsidRDefault="001E590F" w:rsidP="001E590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70C9C">
              <w:rPr>
                <w:sz w:val="28"/>
                <w:szCs w:val="28"/>
              </w:rPr>
              <w:t xml:space="preserve">Консультация </w:t>
            </w:r>
            <w:r w:rsidRPr="00B70C9C">
              <w:rPr>
                <w:b/>
                <w:sz w:val="28"/>
                <w:szCs w:val="28"/>
              </w:rPr>
              <w:t xml:space="preserve">– </w:t>
            </w:r>
            <w:r w:rsidRPr="00B70C9C">
              <w:rPr>
                <w:sz w:val="28"/>
                <w:szCs w:val="28"/>
              </w:rPr>
              <w:t>Сулейменов А.Р.</w:t>
            </w:r>
            <w:r w:rsidR="00B70C9C" w:rsidRPr="00B70C9C">
              <w:rPr>
                <w:b/>
                <w:sz w:val="28"/>
                <w:szCs w:val="28"/>
              </w:rPr>
              <w:t xml:space="preserve"> – а.304</w:t>
            </w:r>
          </w:p>
        </w:tc>
      </w:tr>
      <w:tr w:rsidR="001E590F" w:rsidRPr="00020BAF" w:rsidTr="00296F5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590F" w:rsidRPr="00B70C9C" w:rsidRDefault="001E590F" w:rsidP="001E590F">
            <w:pPr>
              <w:jc w:val="center"/>
              <w:rPr>
                <w:b/>
                <w:sz w:val="28"/>
                <w:szCs w:val="28"/>
              </w:rPr>
            </w:pPr>
            <w:r w:rsidRPr="00B70C9C">
              <w:rPr>
                <w:b/>
                <w:sz w:val="28"/>
                <w:szCs w:val="28"/>
              </w:rPr>
              <w:t>Методы изучения культуры</w:t>
            </w:r>
          </w:p>
          <w:p w:rsidR="001E590F" w:rsidRPr="001E590F" w:rsidRDefault="001E590F" w:rsidP="001E590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70C9C">
              <w:rPr>
                <w:sz w:val="28"/>
                <w:szCs w:val="28"/>
              </w:rPr>
              <w:t xml:space="preserve">Экзамен </w:t>
            </w:r>
            <w:r w:rsidRPr="00B70C9C">
              <w:rPr>
                <w:b/>
                <w:sz w:val="28"/>
                <w:szCs w:val="28"/>
              </w:rPr>
              <w:t xml:space="preserve">– </w:t>
            </w:r>
            <w:r w:rsidRPr="00B70C9C">
              <w:rPr>
                <w:sz w:val="28"/>
                <w:szCs w:val="28"/>
              </w:rPr>
              <w:t>Сулейменов А.Р.</w:t>
            </w:r>
            <w:r w:rsidR="00B70C9C" w:rsidRPr="00B70C9C">
              <w:rPr>
                <w:b/>
                <w:sz w:val="28"/>
                <w:szCs w:val="28"/>
              </w:rPr>
              <w:t xml:space="preserve"> – а.202</w:t>
            </w:r>
          </w:p>
        </w:tc>
      </w:tr>
      <w:tr w:rsidR="001E590F" w:rsidRPr="00020BAF" w:rsidTr="00296F5C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590F" w:rsidRPr="001E590F" w:rsidRDefault="001E590F" w:rsidP="001E590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CD1066" w:rsidRDefault="00CD1066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7616BB" w:rsidRDefault="007616BB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Default="001E590F" w:rsidP="00CD1066"/>
    <w:p w:rsidR="001E590F" w:rsidRPr="00CD1066" w:rsidRDefault="001E590F" w:rsidP="001E590F">
      <w:pPr>
        <w:jc w:val="center"/>
        <w:rPr>
          <w:b/>
          <w:sz w:val="28"/>
          <w:szCs w:val="28"/>
        </w:rPr>
      </w:pPr>
      <w:r w:rsidRPr="00CD1066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CD1066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CD106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CD1066">
        <w:rPr>
          <w:b/>
          <w:bCs/>
          <w:sz w:val="28"/>
          <w:szCs w:val="28"/>
        </w:rPr>
        <w:t xml:space="preserve"> </w:t>
      </w:r>
      <w:proofErr w:type="spellStart"/>
      <w:r w:rsidRPr="00CD1066">
        <w:rPr>
          <w:b/>
          <w:bCs/>
          <w:sz w:val="28"/>
          <w:szCs w:val="28"/>
        </w:rPr>
        <w:t>уч.год</w:t>
      </w:r>
      <w:proofErr w:type="spellEnd"/>
    </w:p>
    <w:p w:rsidR="001E590F" w:rsidRPr="00CD1066" w:rsidRDefault="001E590F" w:rsidP="001E590F">
      <w:pPr>
        <w:pStyle w:val="a5"/>
        <w:rPr>
          <w:szCs w:val="28"/>
        </w:rPr>
      </w:pPr>
      <w:r w:rsidRPr="00CD1066">
        <w:rPr>
          <w:szCs w:val="28"/>
        </w:rPr>
        <w:t>Направление «Культурология»</w:t>
      </w:r>
    </w:p>
    <w:p w:rsidR="001E590F" w:rsidRPr="00CD1066" w:rsidRDefault="001E590F" w:rsidP="001E590F">
      <w:pPr>
        <w:pStyle w:val="a5"/>
        <w:rPr>
          <w:szCs w:val="28"/>
        </w:rPr>
      </w:pPr>
      <w:r>
        <w:rPr>
          <w:szCs w:val="28"/>
          <w:lang w:val="en-US"/>
        </w:rPr>
        <w:t>II</w:t>
      </w:r>
      <w:r w:rsidRPr="00CD1066">
        <w:rPr>
          <w:szCs w:val="28"/>
          <w:lang w:val="en-US"/>
        </w:rPr>
        <w:t>I</w:t>
      </w:r>
      <w:r w:rsidRPr="00CD1066">
        <w:rPr>
          <w:szCs w:val="28"/>
        </w:rPr>
        <w:t xml:space="preserve"> курс</w:t>
      </w:r>
    </w:p>
    <w:p w:rsidR="001E590F" w:rsidRPr="00CD1066" w:rsidRDefault="001E590F" w:rsidP="001E590F">
      <w:pPr>
        <w:pStyle w:val="a5"/>
        <w:rPr>
          <w:u w:val="single"/>
        </w:rPr>
      </w:pPr>
      <w:r w:rsidRPr="00CD1066">
        <w:rPr>
          <w:u w:val="single"/>
        </w:rPr>
        <w:t>Начало экзаменов –9:00, если не указано иначе!</w:t>
      </w:r>
    </w:p>
    <w:p w:rsidR="001E590F" w:rsidRPr="00CD1066" w:rsidRDefault="001E590F" w:rsidP="001E590F">
      <w:pPr>
        <w:pStyle w:val="a5"/>
        <w:rPr>
          <w:u w:val="single"/>
        </w:rPr>
      </w:pPr>
      <w:r w:rsidRPr="00CD1066">
        <w:rPr>
          <w:u w:val="single"/>
        </w:rPr>
        <w:t>Начало консультаций – 16:00, если не указано иначе!</w:t>
      </w:r>
    </w:p>
    <w:p w:rsidR="001E590F" w:rsidRPr="00CD1066" w:rsidRDefault="001E590F" w:rsidP="001E590F">
      <w:pPr>
        <w:pStyle w:val="a3"/>
        <w:rPr>
          <w:szCs w:val="28"/>
          <w:highlight w:val="yellow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E590F" w:rsidRPr="00CD1066" w:rsidTr="00BB20F6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E590F" w:rsidRPr="00CD1066" w:rsidRDefault="001E590F" w:rsidP="00BB20F6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D1066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E590F" w:rsidRPr="00CD1066" w:rsidRDefault="001E590F" w:rsidP="001E590F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CD1066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3</w:t>
            </w:r>
            <w:r w:rsidRPr="00CD1066">
              <w:rPr>
                <w:b/>
                <w:sz w:val="28"/>
                <w:szCs w:val="28"/>
              </w:rPr>
              <w:t>Б1КЛ1</w:t>
            </w:r>
          </w:p>
        </w:tc>
      </w:tr>
      <w:tr w:rsidR="001E590F" w:rsidRPr="00CD1066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EE797F" w:rsidRPr="00EE797F" w:rsidRDefault="00EE797F" w:rsidP="00EE797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13.00 </w:t>
            </w:r>
            <w:r w:rsidRPr="00EE797F">
              <w:rPr>
                <w:b/>
                <w:bCs/>
                <w:iCs/>
                <w:sz w:val="28"/>
                <w:szCs w:val="28"/>
              </w:rPr>
              <w:t>Психология</w:t>
            </w:r>
          </w:p>
          <w:p w:rsidR="001E590F" w:rsidRPr="00CD1066" w:rsidRDefault="00EE797F" w:rsidP="00EE797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Консультация</w:t>
            </w:r>
            <w:r w:rsidRPr="00EE797F">
              <w:rPr>
                <w:iCs/>
                <w:sz w:val="28"/>
                <w:szCs w:val="28"/>
              </w:rPr>
              <w:t xml:space="preserve"> – Воскресенская Н.Г. – </w:t>
            </w:r>
            <w:r w:rsidRPr="00EE797F">
              <w:rPr>
                <w:b/>
                <w:bCs/>
                <w:iCs/>
                <w:sz w:val="28"/>
                <w:szCs w:val="28"/>
              </w:rPr>
              <w:t>а.</w:t>
            </w:r>
            <w:r>
              <w:rPr>
                <w:b/>
                <w:bCs/>
                <w:iCs/>
                <w:sz w:val="28"/>
                <w:szCs w:val="28"/>
              </w:rPr>
              <w:t>302</w:t>
            </w:r>
          </w:p>
        </w:tc>
      </w:tr>
      <w:tr w:rsidR="001E590F" w:rsidRPr="00CD1066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E797F" w:rsidRPr="00EE797F" w:rsidRDefault="00EE797F" w:rsidP="00EE797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10.50 </w:t>
            </w:r>
            <w:r w:rsidRPr="00EE797F">
              <w:rPr>
                <w:b/>
                <w:bCs/>
                <w:iCs/>
                <w:sz w:val="28"/>
                <w:szCs w:val="28"/>
              </w:rPr>
              <w:t>Психология</w:t>
            </w:r>
          </w:p>
          <w:p w:rsidR="001E590F" w:rsidRPr="001E590F" w:rsidRDefault="00EE797F" w:rsidP="00EE797F">
            <w:pPr>
              <w:pStyle w:val="a7"/>
              <w:ind w:left="176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  <w:r w:rsidRPr="00EE797F">
              <w:rPr>
                <w:rFonts w:ascii="Times New Roman" w:hAnsi="Times New Roman"/>
                <w:iCs/>
                <w:sz w:val="28"/>
                <w:szCs w:val="28"/>
              </w:rPr>
              <w:t xml:space="preserve"> – Воскресенская Н.Г. – </w:t>
            </w:r>
            <w:r w:rsidRPr="00EE79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301</w:t>
            </w:r>
          </w:p>
        </w:tc>
      </w:tr>
      <w:tr w:rsidR="001E590F" w:rsidRPr="00CD1066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B5E43" w:rsidRPr="00BB5E43" w:rsidRDefault="00BB5E43" w:rsidP="00BB5E4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5E43">
              <w:rPr>
                <w:b/>
                <w:bCs/>
                <w:iCs/>
                <w:sz w:val="28"/>
                <w:szCs w:val="28"/>
              </w:rPr>
              <w:t xml:space="preserve">Массовая культура </w:t>
            </w:r>
          </w:p>
          <w:p w:rsidR="001E590F" w:rsidRPr="001E590F" w:rsidRDefault="00BB5E43" w:rsidP="00BB5E4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Консультация</w:t>
            </w:r>
            <w:r w:rsidRPr="00BB5E43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BB5E43">
              <w:rPr>
                <w:iCs/>
                <w:sz w:val="28"/>
                <w:szCs w:val="28"/>
              </w:rPr>
              <w:t>Гапеенкова</w:t>
            </w:r>
            <w:proofErr w:type="spellEnd"/>
            <w:r w:rsidRPr="00BB5E43">
              <w:rPr>
                <w:iCs/>
                <w:sz w:val="28"/>
                <w:szCs w:val="28"/>
              </w:rPr>
              <w:t xml:space="preserve"> М.Ю. – </w:t>
            </w:r>
            <w:r>
              <w:rPr>
                <w:b/>
                <w:bCs/>
                <w:iCs/>
                <w:sz w:val="28"/>
                <w:szCs w:val="28"/>
              </w:rPr>
              <w:t>а.303</w:t>
            </w:r>
          </w:p>
        </w:tc>
      </w:tr>
      <w:tr w:rsidR="001E590F" w:rsidRPr="00CD1066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B5E43" w:rsidRPr="00BB5E43" w:rsidRDefault="00BB5E43" w:rsidP="00BB5E4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B5E43">
              <w:rPr>
                <w:b/>
                <w:bCs/>
                <w:iCs/>
                <w:sz w:val="28"/>
                <w:szCs w:val="28"/>
              </w:rPr>
              <w:t xml:space="preserve">Массовая культура </w:t>
            </w:r>
          </w:p>
          <w:p w:rsidR="001E590F" w:rsidRPr="001E590F" w:rsidRDefault="00BB5E43" w:rsidP="00BB5E4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Экзамен</w:t>
            </w:r>
            <w:r w:rsidRPr="00BB5E43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BB5E43">
              <w:rPr>
                <w:iCs/>
                <w:sz w:val="28"/>
                <w:szCs w:val="28"/>
              </w:rPr>
              <w:t>Гапеенкова</w:t>
            </w:r>
            <w:proofErr w:type="spellEnd"/>
            <w:r w:rsidRPr="00BB5E43">
              <w:rPr>
                <w:iCs/>
                <w:sz w:val="28"/>
                <w:szCs w:val="28"/>
              </w:rPr>
              <w:t xml:space="preserve"> М.Ю. – </w:t>
            </w:r>
            <w:r>
              <w:rPr>
                <w:b/>
                <w:bCs/>
                <w:iCs/>
                <w:sz w:val="28"/>
                <w:szCs w:val="28"/>
              </w:rPr>
              <w:t>а.303</w:t>
            </w:r>
          </w:p>
        </w:tc>
      </w:tr>
      <w:tr w:rsidR="001E590F" w:rsidRPr="00CD1066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3D7AFD" w:rsidRPr="003D7AFD" w:rsidRDefault="003D7AFD" w:rsidP="003D7A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14.40 </w:t>
            </w:r>
            <w:proofErr w:type="spellStart"/>
            <w:r w:rsidRPr="003D7AFD">
              <w:rPr>
                <w:b/>
                <w:color w:val="000000" w:themeColor="text1"/>
                <w:sz w:val="28"/>
                <w:szCs w:val="28"/>
              </w:rPr>
              <w:t>Этноконфессиональные</w:t>
            </w:r>
            <w:proofErr w:type="spellEnd"/>
            <w:r w:rsidRPr="003D7AFD">
              <w:rPr>
                <w:b/>
                <w:color w:val="000000" w:themeColor="text1"/>
                <w:sz w:val="28"/>
                <w:szCs w:val="28"/>
              </w:rPr>
              <w:t xml:space="preserve"> процессы в современной России</w:t>
            </w:r>
          </w:p>
          <w:p w:rsidR="001E590F" w:rsidRPr="001E590F" w:rsidRDefault="003D7AFD" w:rsidP="003D7AF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D7AFD">
              <w:rPr>
                <w:bCs/>
                <w:color w:val="000000" w:themeColor="text1"/>
                <w:sz w:val="28"/>
                <w:szCs w:val="28"/>
              </w:rPr>
              <w:t xml:space="preserve">Консультация – Дорофеев Ф.А. – </w:t>
            </w:r>
            <w:r>
              <w:rPr>
                <w:b/>
                <w:color w:val="000000" w:themeColor="text1"/>
                <w:sz w:val="28"/>
                <w:szCs w:val="28"/>
              </w:rPr>
              <w:t>а.302</w:t>
            </w:r>
          </w:p>
        </w:tc>
      </w:tr>
      <w:tr w:rsidR="001E590F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3D7AFD" w:rsidRPr="003D7AFD" w:rsidRDefault="003D7AFD" w:rsidP="003D7AF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13.00 </w:t>
            </w:r>
            <w:r w:rsidRPr="003D7AFD">
              <w:rPr>
                <w:b/>
                <w:color w:val="000000" w:themeColor="text1"/>
                <w:sz w:val="28"/>
                <w:szCs w:val="28"/>
              </w:rPr>
              <w:t>Этноконфессиональные процессы в современной России</w:t>
            </w:r>
          </w:p>
          <w:p w:rsidR="001E590F" w:rsidRPr="001E590F" w:rsidRDefault="003D7AFD" w:rsidP="003D7AF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D7AFD">
              <w:rPr>
                <w:bCs/>
                <w:color w:val="000000" w:themeColor="text1"/>
                <w:sz w:val="28"/>
                <w:szCs w:val="28"/>
              </w:rPr>
              <w:t xml:space="preserve">Консультация – Дорофеев Ф.А. – </w:t>
            </w:r>
            <w:r>
              <w:rPr>
                <w:b/>
                <w:color w:val="000000" w:themeColor="text1"/>
                <w:sz w:val="28"/>
                <w:szCs w:val="28"/>
              </w:rPr>
              <w:t>а.302</w:t>
            </w:r>
          </w:p>
        </w:tc>
      </w:tr>
      <w:tr w:rsidR="001E590F" w:rsidRPr="00020BAF" w:rsidTr="00BB20F6">
        <w:trPr>
          <w:cantSplit/>
          <w:trHeight w:val="991"/>
        </w:trPr>
        <w:tc>
          <w:tcPr>
            <w:tcW w:w="817" w:type="dxa"/>
            <w:textDirection w:val="btLr"/>
          </w:tcPr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836E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36E40">
              <w:rPr>
                <w:b/>
                <w:bCs/>
                <w:sz w:val="28"/>
                <w:szCs w:val="28"/>
              </w:rPr>
              <w:t>/01</w:t>
            </w:r>
          </w:p>
          <w:p w:rsidR="001E590F" w:rsidRPr="00836E40" w:rsidRDefault="001E590F" w:rsidP="001E590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6E40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E590F" w:rsidRPr="001E590F" w:rsidRDefault="001E590F" w:rsidP="001E590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1E590F" w:rsidRPr="00CD1066" w:rsidRDefault="001E590F" w:rsidP="00CD1066"/>
    <w:sectPr w:rsidR="001E590F" w:rsidRPr="00CD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819B4"/>
    <w:rsid w:val="000B25F7"/>
    <w:rsid w:val="000C289C"/>
    <w:rsid w:val="000C3A97"/>
    <w:rsid w:val="000D2D2F"/>
    <w:rsid w:val="000E3A63"/>
    <w:rsid w:val="000E5926"/>
    <w:rsid w:val="0013253F"/>
    <w:rsid w:val="00150B59"/>
    <w:rsid w:val="00150D63"/>
    <w:rsid w:val="0018620D"/>
    <w:rsid w:val="00190313"/>
    <w:rsid w:val="00190790"/>
    <w:rsid w:val="001A12E4"/>
    <w:rsid w:val="001C048C"/>
    <w:rsid w:val="001C7089"/>
    <w:rsid w:val="001D3272"/>
    <w:rsid w:val="001D4590"/>
    <w:rsid w:val="001D717D"/>
    <w:rsid w:val="001E5313"/>
    <w:rsid w:val="001E590F"/>
    <w:rsid w:val="002524A6"/>
    <w:rsid w:val="00254878"/>
    <w:rsid w:val="002768EF"/>
    <w:rsid w:val="002827A5"/>
    <w:rsid w:val="002B3A50"/>
    <w:rsid w:val="00300194"/>
    <w:rsid w:val="00312FE7"/>
    <w:rsid w:val="00325412"/>
    <w:rsid w:val="00335327"/>
    <w:rsid w:val="003443BA"/>
    <w:rsid w:val="003462CA"/>
    <w:rsid w:val="00377208"/>
    <w:rsid w:val="00384BC8"/>
    <w:rsid w:val="003A4618"/>
    <w:rsid w:val="003D67FB"/>
    <w:rsid w:val="003D7AFD"/>
    <w:rsid w:val="003E7285"/>
    <w:rsid w:val="00410647"/>
    <w:rsid w:val="00416E1B"/>
    <w:rsid w:val="004327C6"/>
    <w:rsid w:val="00437D19"/>
    <w:rsid w:val="00464585"/>
    <w:rsid w:val="00474B8D"/>
    <w:rsid w:val="00475A6B"/>
    <w:rsid w:val="004A3B08"/>
    <w:rsid w:val="004B6272"/>
    <w:rsid w:val="004C1172"/>
    <w:rsid w:val="004C609D"/>
    <w:rsid w:val="004C71CA"/>
    <w:rsid w:val="004E6146"/>
    <w:rsid w:val="004F6FE9"/>
    <w:rsid w:val="00505B42"/>
    <w:rsid w:val="0051207F"/>
    <w:rsid w:val="00560BC5"/>
    <w:rsid w:val="005D6B1C"/>
    <w:rsid w:val="005E2DAE"/>
    <w:rsid w:val="005F3E3D"/>
    <w:rsid w:val="006105D9"/>
    <w:rsid w:val="00636AE1"/>
    <w:rsid w:val="00674381"/>
    <w:rsid w:val="00694A6B"/>
    <w:rsid w:val="00695332"/>
    <w:rsid w:val="006E4648"/>
    <w:rsid w:val="00703D8A"/>
    <w:rsid w:val="00717F31"/>
    <w:rsid w:val="00722461"/>
    <w:rsid w:val="007274E0"/>
    <w:rsid w:val="0073094E"/>
    <w:rsid w:val="00754C6A"/>
    <w:rsid w:val="00760C81"/>
    <w:rsid w:val="007616BB"/>
    <w:rsid w:val="00782130"/>
    <w:rsid w:val="00784B1F"/>
    <w:rsid w:val="007950C5"/>
    <w:rsid w:val="007A16C2"/>
    <w:rsid w:val="007A45B9"/>
    <w:rsid w:val="007B346D"/>
    <w:rsid w:val="007B697C"/>
    <w:rsid w:val="007B6DA2"/>
    <w:rsid w:val="007C70BA"/>
    <w:rsid w:val="007F2567"/>
    <w:rsid w:val="00805FEA"/>
    <w:rsid w:val="00822802"/>
    <w:rsid w:val="00834E54"/>
    <w:rsid w:val="00874E48"/>
    <w:rsid w:val="0087529A"/>
    <w:rsid w:val="00877AC5"/>
    <w:rsid w:val="00896582"/>
    <w:rsid w:val="008B042B"/>
    <w:rsid w:val="008C6816"/>
    <w:rsid w:val="0091056D"/>
    <w:rsid w:val="00924A8D"/>
    <w:rsid w:val="00927BB5"/>
    <w:rsid w:val="0095278D"/>
    <w:rsid w:val="00973387"/>
    <w:rsid w:val="00980787"/>
    <w:rsid w:val="00990CE7"/>
    <w:rsid w:val="00991750"/>
    <w:rsid w:val="009D3F05"/>
    <w:rsid w:val="009F5ECC"/>
    <w:rsid w:val="00A10DBC"/>
    <w:rsid w:val="00A15BEF"/>
    <w:rsid w:val="00A363C6"/>
    <w:rsid w:val="00A41228"/>
    <w:rsid w:val="00A579AF"/>
    <w:rsid w:val="00AC4559"/>
    <w:rsid w:val="00AD2455"/>
    <w:rsid w:val="00AE3917"/>
    <w:rsid w:val="00AF34AF"/>
    <w:rsid w:val="00B377E4"/>
    <w:rsid w:val="00B40075"/>
    <w:rsid w:val="00B60461"/>
    <w:rsid w:val="00B70C9C"/>
    <w:rsid w:val="00B854AA"/>
    <w:rsid w:val="00B9161D"/>
    <w:rsid w:val="00B92745"/>
    <w:rsid w:val="00BA3D47"/>
    <w:rsid w:val="00BA7E5A"/>
    <w:rsid w:val="00BB5E43"/>
    <w:rsid w:val="00BC34D2"/>
    <w:rsid w:val="00BC4C9D"/>
    <w:rsid w:val="00BD294E"/>
    <w:rsid w:val="00BE3795"/>
    <w:rsid w:val="00BE6C71"/>
    <w:rsid w:val="00BE7D01"/>
    <w:rsid w:val="00BF4C16"/>
    <w:rsid w:val="00BF772C"/>
    <w:rsid w:val="00C2717D"/>
    <w:rsid w:val="00C27A50"/>
    <w:rsid w:val="00C3318D"/>
    <w:rsid w:val="00C41F1C"/>
    <w:rsid w:val="00C55BBC"/>
    <w:rsid w:val="00C721A6"/>
    <w:rsid w:val="00C86B4F"/>
    <w:rsid w:val="00C95A9F"/>
    <w:rsid w:val="00CD1066"/>
    <w:rsid w:val="00CD52D9"/>
    <w:rsid w:val="00CE21C6"/>
    <w:rsid w:val="00CE382A"/>
    <w:rsid w:val="00CE75EA"/>
    <w:rsid w:val="00CF1430"/>
    <w:rsid w:val="00D001B3"/>
    <w:rsid w:val="00D01DF6"/>
    <w:rsid w:val="00D47743"/>
    <w:rsid w:val="00D543BD"/>
    <w:rsid w:val="00D576C2"/>
    <w:rsid w:val="00D60BAE"/>
    <w:rsid w:val="00D966D6"/>
    <w:rsid w:val="00DF3B76"/>
    <w:rsid w:val="00E40A9A"/>
    <w:rsid w:val="00E57795"/>
    <w:rsid w:val="00E676AE"/>
    <w:rsid w:val="00E76222"/>
    <w:rsid w:val="00E76E8D"/>
    <w:rsid w:val="00E81BF2"/>
    <w:rsid w:val="00EA43AD"/>
    <w:rsid w:val="00EB17C0"/>
    <w:rsid w:val="00EB6248"/>
    <w:rsid w:val="00EC6C20"/>
    <w:rsid w:val="00EE22B3"/>
    <w:rsid w:val="00EE5C56"/>
    <w:rsid w:val="00EE797F"/>
    <w:rsid w:val="00F05FC7"/>
    <w:rsid w:val="00F21170"/>
    <w:rsid w:val="00F22135"/>
    <w:rsid w:val="00F3756F"/>
    <w:rsid w:val="00F37F3D"/>
    <w:rsid w:val="00F46457"/>
    <w:rsid w:val="00FA0375"/>
    <w:rsid w:val="00FB41EE"/>
    <w:rsid w:val="00FB5D5F"/>
    <w:rsid w:val="00FE6809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24</cp:revision>
  <cp:lastPrinted>2022-11-21T08:56:00Z</cp:lastPrinted>
  <dcterms:created xsi:type="dcterms:W3CDTF">2023-10-26T09:44:00Z</dcterms:created>
  <dcterms:modified xsi:type="dcterms:W3CDTF">2025-11-25T10:45:00Z</dcterms:modified>
</cp:coreProperties>
</file>